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2A" w:rsidRDefault="00260642" w:rsidP="00C04C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uk-UA"/>
        </w:rPr>
      </w:pPr>
      <w:r w:rsidRPr="004C053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АДАПТАЦІЯ ДО ШКІЛЬНОГО НАВЧАННЯ</w:t>
      </w:r>
      <w:r w:rsidR="00E04C40" w:rsidRPr="004C053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uk-UA"/>
        </w:rPr>
        <w:t xml:space="preserve"> </w:t>
      </w:r>
    </w:p>
    <w:p w:rsidR="00E04C40" w:rsidRPr="005906FD" w:rsidRDefault="00C04C2A" w:rsidP="00C04C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 xml:space="preserve">      </w:t>
      </w:r>
      <w:r w:rsidR="00F2544A" w:rsidRPr="005906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Критерієм нормальної адаптованості дитини до шкільного навчання є її позитивне ставлення до школи, розуміння пояснюваного вчителем навчального матеріалу, самостійність, здатність зосереджувати увагу при виконанні завдань, охоче виконання громадських обов'язків і доброзичливе ставлення до однокласників. Усе це засвідчує належну ефективність процесу </w:t>
      </w:r>
      <w:r w:rsidR="00F2544A" w:rsidRPr="005906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 xml:space="preserve">соціально-психологічної адаптації до школи </w:t>
      </w:r>
      <w:r w:rsidR="00F2544A" w:rsidRPr="005906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— активного пристосування дитини до класу, вчителя, свого місця у школі.</w:t>
      </w:r>
    </w:p>
    <w:p w:rsidR="0031044F" w:rsidRPr="005906FD" w:rsidRDefault="00C04C2A" w:rsidP="00C04C2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04C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</w:t>
      </w:r>
      <w:r w:rsidR="0031044F" w:rsidRPr="005906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Будь - які перехідні періоди життя і діяльності дітей висувають специфічні проблеми, що пов’язані зі зміною в організації навчальної діяльності у середніх класах. Умови, які змінилися, пред’являють більш високі вимоги до інтелектуального і особистісного розвитку, до ступеня сформованості у дітей певних учбових знань, дій, навичок. Процес звикання до шкільних вимог і порядків, нового для п’ятикласників оточення, нових умов життя розуміється як адаптація. Адже дитина в школі адаптується не тільки до своєї соціальної ролі, але перш за все до особливостей засвоєння знань у нових умовах.</w:t>
      </w:r>
    </w:p>
    <w:p w:rsidR="003C0F67" w:rsidRPr="005906FD" w:rsidRDefault="00C04C2A" w:rsidP="005906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04C2A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     </w:t>
      </w:r>
      <w:r w:rsidR="003C0F67" w:rsidRPr="005906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5-му класі діти переходять до нової системи навчання: «класний керівник – </w:t>
      </w:r>
      <w:proofErr w:type="spellStart"/>
      <w:r w:rsidR="003C0F67" w:rsidRPr="005906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учителі-предметники</w:t>
      </w:r>
      <w:proofErr w:type="spellEnd"/>
      <w:r w:rsidR="003C0F67" w:rsidRPr="005906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 До того ж перехід з початкової школи у середню співпадає зі своєрідною віковою кризою – початком переходу від дитинства, що є досить стабільним періодом розвитку, до молодшого підліткового віку.</w:t>
      </w:r>
    </w:p>
    <w:p w:rsidR="003C0F67" w:rsidRPr="005906FD" w:rsidRDefault="003C0F67" w:rsidP="005906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Більшість дітей переживає цю подію як важливий крок у своєму житті. Деякі пишаються тим, що вони подорослішали, інші мріють розпочати «нове життя». Адаптація у 5-му класі багато в чому схожа з адаптацією у 1-му класі.</w:t>
      </w:r>
    </w:p>
    <w:p w:rsidR="003C0F67" w:rsidRDefault="003C0F67" w:rsidP="005906F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04C2A" w:rsidRPr="00C04C2A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    </w:t>
      </w:r>
      <w:r w:rsidRPr="005906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викликає стрес у п’ятикласників? Різкі зміни умов навчання, різноманітні та більш ускладнені вимоги, які ставлять до дітей середньої навчальної ланки, навіть зміна «статусу» </w:t>
      </w:r>
      <w:r w:rsidR="000C5A1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старших </w:t>
      </w:r>
      <w:r w:rsidRPr="005906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початковій школі на «наймолодшого» у середній – все це є досить серйозним випробуванням. У цей період діти можуть стати невпізнанними: тривога, боязкість чи, навпаки, розв’язність, надмірна метушливість, збудження охоплюють їх. У зв’язку з цим у них може знизитись працездатність, вони можуть стати забудькуватими, неорганізованими. Іноді порушуються сон, апетит.</w:t>
      </w:r>
    </w:p>
    <w:p w:rsidR="00BB5986" w:rsidRPr="004C0535" w:rsidRDefault="009523A1" w:rsidP="004C0535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C0535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2.</w:t>
      </w:r>
      <w:r w:rsidR="00BB5986" w:rsidRPr="004C0535">
        <w:rPr>
          <w:rFonts w:ascii="Times New Roman" w:hAnsi="Times New Roman" w:cs="Times New Roman"/>
          <w:b/>
          <w:sz w:val="32"/>
          <w:szCs w:val="32"/>
        </w:rPr>
        <w:t xml:space="preserve"> Психолого-педагогічна характеристика класу. </w:t>
      </w:r>
      <w:proofErr w:type="spellStart"/>
      <w:r w:rsidR="00BB5986" w:rsidRPr="004C0535">
        <w:rPr>
          <w:rFonts w:ascii="Times New Roman" w:hAnsi="Times New Roman" w:cs="Times New Roman"/>
          <w:b/>
          <w:sz w:val="32"/>
          <w:szCs w:val="32"/>
        </w:rPr>
        <w:t>Класн</w:t>
      </w:r>
      <w:r w:rsidR="00BB5986" w:rsidRPr="004C0535">
        <w:rPr>
          <w:rFonts w:ascii="Times New Roman" w:hAnsi="Times New Roman" w:cs="Times New Roman"/>
          <w:b/>
          <w:sz w:val="32"/>
          <w:szCs w:val="32"/>
          <w:lang w:val="ru-RU"/>
        </w:rPr>
        <w:t>і</w:t>
      </w:r>
      <w:proofErr w:type="spellEnd"/>
      <w:r w:rsidR="00BB5986" w:rsidRPr="004C0535">
        <w:rPr>
          <w:rFonts w:ascii="Times New Roman" w:hAnsi="Times New Roman" w:cs="Times New Roman"/>
          <w:b/>
          <w:sz w:val="32"/>
          <w:szCs w:val="32"/>
        </w:rPr>
        <w:t xml:space="preserve"> керівники 5</w:t>
      </w:r>
      <w:r w:rsidRPr="004C0535">
        <w:rPr>
          <w:rFonts w:ascii="Times New Roman" w:hAnsi="Times New Roman" w:cs="Times New Roman"/>
          <w:b/>
          <w:sz w:val="32"/>
          <w:szCs w:val="32"/>
        </w:rPr>
        <w:t>х</w:t>
      </w:r>
      <w:r w:rsidR="00BB5986" w:rsidRPr="004C0535">
        <w:rPr>
          <w:rFonts w:ascii="Times New Roman" w:hAnsi="Times New Roman" w:cs="Times New Roman"/>
          <w:b/>
          <w:sz w:val="32"/>
          <w:szCs w:val="32"/>
        </w:rPr>
        <w:t xml:space="preserve"> клас</w:t>
      </w:r>
      <w:r w:rsidRPr="004C0535">
        <w:rPr>
          <w:rFonts w:ascii="Times New Roman" w:hAnsi="Times New Roman" w:cs="Times New Roman"/>
          <w:b/>
          <w:sz w:val="32"/>
          <w:szCs w:val="32"/>
        </w:rPr>
        <w:t>ів</w:t>
      </w:r>
      <w:r w:rsidR="00BB5986" w:rsidRPr="004C0535">
        <w:rPr>
          <w:rFonts w:ascii="Times New Roman" w:hAnsi="Times New Roman" w:cs="Times New Roman"/>
          <w:b/>
          <w:sz w:val="32"/>
          <w:szCs w:val="32"/>
        </w:rPr>
        <w:t>.</w:t>
      </w:r>
    </w:p>
    <w:p w:rsidR="003C0F67" w:rsidRPr="009E489B" w:rsidRDefault="009523A1" w:rsidP="009E489B">
      <w:pPr>
        <w:shd w:val="clear" w:color="auto" w:fill="FFFFFF"/>
        <w:tabs>
          <w:tab w:val="left" w:pos="49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C0535">
        <w:rPr>
          <w:rFonts w:ascii="Times New Roman" w:hAnsi="Times New Roman" w:cs="Times New Roman"/>
          <w:b/>
          <w:sz w:val="32"/>
          <w:szCs w:val="32"/>
        </w:rPr>
        <w:t>3.</w:t>
      </w:r>
      <w:r w:rsidR="00BB5986" w:rsidRPr="004C0535">
        <w:rPr>
          <w:rFonts w:ascii="Times New Roman" w:hAnsi="Times New Roman" w:cs="Times New Roman"/>
          <w:b/>
          <w:sz w:val="32"/>
          <w:szCs w:val="32"/>
        </w:rPr>
        <w:t>Доповнення до характеристик від учителя, який викладав у початкових класах.</w:t>
      </w:r>
    </w:p>
    <w:p w:rsidR="00BB5986" w:rsidRPr="00C04C2A" w:rsidRDefault="009E489B" w:rsidP="004C0535">
      <w:pPr>
        <w:shd w:val="clear" w:color="auto" w:fill="FFFFFF"/>
        <w:tabs>
          <w:tab w:val="left" w:pos="24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BB5986" w:rsidRPr="004C0535">
        <w:rPr>
          <w:rFonts w:ascii="Times New Roman" w:hAnsi="Times New Roman" w:cs="Times New Roman"/>
          <w:b/>
          <w:sz w:val="32"/>
          <w:szCs w:val="32"/>
        </w:rPr>
        <w:t xml:space="preserve">Виступи </w:t>
      </w:r>
      <w:proofErr w:type="spellStart"/>
      <w:r w:rsidR="00BB5986" w:rsidRPr="004C0535">
        <w:rPr>
          <w:rFonts w:ascii="Times New Roman" w:hAnsi="Times New Roman" w:cs="Times New Roman"/>
          <w:b/>
          <w:sz w:val="32"/>
          <w:szCs w:val="32"/>
        </w:rPr>
        <w:t>вчителів-предметників</w:t>
      </w:r>
      <w:proofErr w:type="spellEnd"/>
      <w:r w:rsidR="00BB5986" w:rsidRPr="004C053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BB5986" w:rsidRPr="005906FD" w:rsidRDefault="00BB5986" w:rsidP="005906F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pacing w:val="-18"/>
          <w:sz w:val="28"/>
          <w:szCs w:val="28"/>
        </w:rPr>
      </w:pPr>
      <w:r w:rsidRPr="005906F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Яке загальне враження склалось у вас </w:t>
      </w:r>
      <w:r w:rsidRPr="005906F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 цей клас: про його поведінку, ставлення </w:t>
      </w:r>
      <w:r w:rsidRPr="005906FD">
        <w:rPr>
          <w:rFonts w:ascii="Times New Roman" w:hAnsi="Times New Roman" w:cs="Times New Roman"/>
          <w:bCs/>
          <w:sz w:val="28"/>
          <w:szCs w:val="28"/>
        </w:rPr>
        <w:t>до навчання, вчителів, про взаємини між учнями?</w:t>
      </w:r>
    </w:p>
    <w:p w:rsidR="00BB5986" w:rsidRPr="005906FD" w:rsidRDefault="00BB5986" w:rsidP="005906F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906FD">
        <w:rPr>
          <w:rFonts w:ascii="Times New Roman" w:hAnsi="Times New Roman" w:cs="Times New Roman"/>
          <w:bCs/>
          <w:spacing w:val="-9"/>
          <w:sz w:val="28"/>
          <w:szCs w:val="28"/>
        </w:rPr>
        <w:t>У чому полягають ваші основні трудно</w:t>
      </w:r>
      <w:r w:rsidRPr="005906FD">
        <w:rPr>
          <w:rFonts w:ascii="Times New Roman" w:hAnsi="Times New Roman" w:cs="Times New Roman"/>
          <w:bCs/>
          <w:spacing w:val="-9"/>
          <w:sz w:val="28"/>
          <w:szCs w:val="28"/>
        </w:rPr>
        <w:softHyphen/>
      </w:r>
      <w:r w:rsidRPr="005906F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щі в роботі з цим класом і в яких ситуаціях </w:t>
      </w:r>
      <w:r w:rsidRPr="005906FD">
        <w:rPr>
          <w:rFonts w:ascii="Times New Roman" w:hAnsi="Times New Roman" w:cs="Times New Roman"/>
          <w:bCs/>
          <w:sz w:val="28"/>
          <w:szCs w:val="28"/>
        </w:rPr>
        <w:t xml:space="preserve">вони найбільше трапляються: на уроках, </w:t>
      </w:r>
      <w:r w:rsidRPr="005906F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 безпосередньому спілкуванні з дітьми, під </w:t>
      </w:r>
      <w:r w:rsidRPr="005906FD">
        <w:rPr>
          <w:rFonts w:ascii="Times New Roman" w:hAnsi="Times New Roman" w:cs="Times New Roman"/>
          <w:bCs/>
          <w:spacing w:val="-6"/>
          <w:sz w:val="28"/>
          <w:szCs w:val="28"/>
        </w:rPr>
        <w:t>час перерви, у процесі проведення позаклас</w:t>
      </w:r>
      <w:r w:rsidRPr="005906FD">
        <w:rPr>
          <w:rFonts w:ascii="Times New Roman" w:hAnsi="Times New Roman" w:cs="Times New Roman"/>
          <w:bCs/>
          <w:sz w:val="28"/>
          <w:szCs w:val="28"/>
        </w:rPr>
        <w:t>них заходів тощо?</w:t>
      </w:r>
    </w:p>
    <w:p w:rsidR="00BB5986" w:rsidRPr="005906FD" w:rsidRDefault="00BB5986" w:rsidP="005906F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5906F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Чи подібний цей клас на інші класи, з </w:t>
      </w:r>
      <w:r w:rsidRPr="005906FD">
        <w:rPr>
          <w:rFonts w:ascii="Times New Roman" w:hAnsi="Times New Roman" w:cs="Times New Roman"/>
          <w:bCs/>
          <w:spacing w:val="-5"/>
          <w:sz w:val="28"/>
          <w:szCs w:val="28"/>
        </w:rPr>
        <w:t>якими вам доводилось мати справу у педа</w:t>
      </w:r>
      <w:r w:rsidRPr="005906FD">
        <w:rPr>
          <w:rFonts w:ascii="Times New Roman" w:hAnsi="Times New Roman" w:cs="Times New Roman"/>
          <w:bCs/>
          <w:sz w:val="28"/>
          <w:szCs w:val="28"/>
        </w:rPr>
        <w:t>гогічній роботі?</w:t>
      </w:r>
    </w:p>
    <w:p w:rsidR="00BB5986" w:rsidRPr="005906FD" w:rsidRDefault="00BB5986" w:rsidP="005906F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5906FD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Що вам видається найдоцільнішим для </w:t>
      </w:r>
      <w:r w:rsidRPr="005906FD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подолання труднощів: налагодити регулярну </w:t>
      </w:r>
      <w:r w:rsidRPr="005906F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роботу з батьками чи домовитись про певні </w:t>
      </w:r>
      <w:r w:rsidRPr="005906F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заходи стосовно цього класу з боку всього </w:t>
      </w:r>
      <w:r w:rsidRPr="005906FD">
        <w:rPr>
          <w:rFonts w:ascii="Times New Roman" w:hAnsi="Times New Roman" w:cs="Times New Roman"/>
          <w:bCs/>
          <w:spacing w:val="-8"/>
          <w:sz w:val="28"/>
          <w:szCs w:val="28"/>
        </w:rPr>
        <w:t>педагогічного колективу, вчителів, які у ньо</w:t>
      </w:r>
      <w:r w:rsidRPr="005906FD">
        <w:rPr>
          <w:rFonts w:ascii="Times New Roman" w:hAnsi="Times New Roman" w:cs="Times New Roman"/>
          <w:bCs/>
          <w:spacing w:val="-8"/>
          <w:sz w:val="28"/>
          <w:szCs w:val="28"/>
        </w:rPr>
        <w:softHyphen/>
      </w:r>
      <w:r w:rsidRPr="005906FD">
        <w:rPr>
          <w:rFonts w:ascii="Times New Roman" w:hAnsi="Times New Roman" w:cs="Times New Roman"/>
          <w:bCs/>
          <w:sz w:val="28"/>
          <w:szCs w:val="28"/>
        </w:rPr>
        <w:t>му працюють?</w:t>
      </w:r>
    </w:p>
    <w:p w:rsidR="00BB5986" w:rsidRPr="005906FD" w:rsidRDefault="00BB5986" w:rsidP="005906F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0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Назвіть позитивні сторони цього класу. </w:t>
      </w:r>
      <w:r w:rsidRPr="005906FD">
        <w:rPr>
          <w:rFonts w:ascii="Times New Roman" w:hAnsi="Times New Roman" w:cs="Times New Roman"/>
          <w:bCs/>
          <w:spacing w:val="-4"/>
          <w:sz w:val="28"/>
          <w:szCs w:val="28"/>
        </w:rPr>
        <w:t>Які шляхи видаються вам найдоцільніши</w:t>
      </w:r>
      <w:r w:rsidRPr="005906FD">
        <w:rPr>
          <w:rFonts w:ascii="Times New Roman" w:hAnsi="Times New Roman" w:cs="Times New Roman"/>
          <w:bCs/>
          <w:spacing w:val="-4"/>
          <w:sz w:val="28"/>
          <w:szCs w:val="28"/>
        </w:rPr>
        <w:softHyphen/>
        <w:t xml:space="preserve">ми для зміцнення та розвитку позитивних </w:t>
      </w:r>
      <w:r w:rsidRPr="005906FD">
        <w:rPr>
          <w:rFonts w:ascii="Times New Roman" w:hAnsi="Times New Roman" w:cs="Times New Roman"/>
          <w:bCs/>
          <w:sz w:val="28"/>
          <w:szCs w:val="28"/>
        </w:rPr>
        <w:t>сторін?</w:t>
      </w:r>
    </w:p>
    <w:p w:rsidR="00BB5986" w:rsidRPr="005906FD" w:rsidRDefault="00BB5986" w:rsidP="005906F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0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Що в житті цього класу здається вам </w:t>
      </w:r>
      <w:r w:rsidRPr="005906FD">
        <w:rPr>
          <w:rFonts w:ascii="Times New Roman" w:hAnsi="Times New Roman" w:cs="Times New Roman"/>
          <w:bCs/>
          <w:spacing w:val="-6"/>
          <w:sz w:val="28"/>
          <w:szCs w:val="28"/>
        </w:rPr>
        <w:t>незрозумілим, незбагненним? Інакше кажу</w:t>
      </w:r>
      <w:r w:rsidRPr="005906FD">
        <w:rPr>
          <w:rFonts w:ascii="Times New Roman" w:hAnsi="Times New Roman" w:cs="Times New Roman"/>
          <w:bCs/>
          <w:spacing w:val="-6"/>
          <w:sz w:val="28"/>
          <w:szCs w:val="28"/>
        </w:rPr>
        <w:softHyphen/>
      </w:r>
      <w:r w:rsidRPr="005906FD">
        <w:rPr>
          <w:rFonts w:ascii="Times New Roman" w:hAnsi="Times New Roman" w:cs="Times New Roman"/>
          <w:bCs/>
          <w:spacing w:val="-1"/>
          <w:sz w:val="28"/>
          <w:szCs w:val="28"/>
        </w:rPr>
        <w:t>чи, якої інформації про цей клас вам бра</w:t>
      </w:r>
      <w:r w:rsidRPr="005906FD">
        <w:rPr>
          <w:rFonts w:ascii="Times New Roman" w:hAnsi="Times New Roman" w:cs="Times New Roman"/>
          <w:bCs/>
          <w:spacing w:val="-1"/>
          <w:sz w:val="28"/>
          <w:szCs w:val="28"/>
        </w:rPr>
        <w:softHyphen/>
      </w:r>
      <w:r w:rsidRPr="005906FD">
        <w:rPr>
          <w:rFonts w:ascii="Times New Roman" w:hAnsi="Times New Roman" w:cs="Times New Roman"/>
          <w:bCs/>
          <w:sz w:val="28"/>
          <w:szCs w:val="28"/>
        </w:rPr>
        <w:t>кує?</w:t>
      </w:r>
    </w:p>
    <w:p w:rsidR="00BB5986" w:rsidRPr="005906FD" w:rsidRDefault="00BB5986" w:rsidP="005906FD">
      <w:pPr>
        <w:widowControl w:val="0"/>
        <w:shd w:val="clear" w:color="auto" w:fill="FFFFFF"/>
        <w:tabs>
          <w:tab w:val="left" w:pos="0"/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86" w:rsidRPr="00C04C2A" w:rsidRDefault="00C04C2A" w:rsidP="00C04C2A">
      <w:pPr>
        <w:shd w:val="clear" w:color="auto" w:fill="FFFFFF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BB5986" w:rsidRPr="00C04C2A">
        <w:rPr>
          <w:rFonts w:ascii="Times New Roman" w:hAnsi="Times New Roman" w:cs="Times New Roman"/>
          <w:b/>
          <w:sz w:val="32"/>
          <w:szCs w:val="32"/>
        </w:rPr>
        <w:t>Виступ психолога. Результати психологічних досліджень.</w:t>
      </w:r>
    </w:p>
    <w:p w:rsidR="0025385B" w:rsidRPr="00CD5961" w:rsidRDefault="0025385B" w:rsidP="00253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стан психолого-педагогічного забезпечення</w:t>
      </w:r>
    </w:p>
    <w:p w:rsidR="0025385B" w:rsidRPr="00CD5961" w:rsidRDefault="0025385B" w:rsidP="00253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процесу адаптації учнів 5 класу до навчання</w:t>
      </w:r>
    </w:p>
    <w:p w:rsidR="0025385B" w:rsidRPr="00CD5961" w:rsidRDefault="0025385B" w:rsidP="00253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D59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школі II ступеня</w:t>
      </w:r>
    </w:p>
    <w:p w:rsidR="00C04C2A" w:rsidRDefault="0025385B" w:rsidP="00253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І семестру</w:t>
      </w:r>
      <w:r w:rsidRPr="005906F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2013</w:t>
      </w: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навчального року педагогічний колектив школи працював над вирішенням дидактичної проблеми щодо адаптації учнів 5 класу до навчання у основній школі. Для попередження можливих негативних явищ </w:t>
      </w:r>
      <w:bookmarkStart w:id="0" w:name="_GoBack"/>
      <w:bookmarkEnd w:id="0"/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даному етапі розвитку особистості школяра, виявлення труднощів адаптації психологічною службою школи проведено спеціальне психологічне дослідження. </w:t>
      </w:r>
    </w:p>
    <w:p w:rsidR="0025385B" w:rsidRPr="00C04C2A" w:rsidRDefault="00C04C2A" w:rsidP="00253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</w:t>
      </w:r>
      <w:r w:rsidR="0025385B" w:rsidRPr="004C0535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Мета даного дослідження полягала у виявленні потенційної</w:t>
      </w:r>
      <w:r w:rsidR="0025385B"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«групи ризику», тобто дітей, чиє подальше навчання та виховання пов'язані із суттєвими труднощами (діти з емоційними розладами, порушеннями поведінки, зниженням рівня навчальних досягнень) через, дослідження таких адаптаційних процесів:</w:t>
      </w:r>
    </w:p>
    <w:p w:rsidR="0025385B" w:rsidRPr="00C04C2A" w:rsidRDefault="0025385B" w:rsidP="004C05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C05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Психологічний супровід</w:t>
      </w: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Адаптація п’ятикласників здійснюється за наступними напрямками:</w:t>
      </w:r>
    </w:p>
    <w:p w:rsidR="0025385B" w:rsidRPr="005906FD" w:rsidRDefault="00C04C2A" w:rsidP="00253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5385B"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. Психодіагностика</w:t>
      </w:r>
    </w:p>
    <w:p w:rsidR="0025385B" w:rsidRPr="005906FD" w:rsidRDefault="0025385B" w:rsidP="00253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Корекційно-відновлювальна</w:t>
      </w:r>
      <w:proofErr w:type="spellEnd"/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розвивальна робота.</w:t>
      </w:r>
    </w:p>
    <w:p w:rsidR="0025385B" w:rsidRPr="005906FD" w:rsidRDefault="0025385B" w:rsidP="00253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3. Консультаційна робота (консультування батьків, педагогів, учнів за результатами діагностики, за запитом).</w:t>
      </w:r>
    </w:p>
    <w:p w:rsidR="0025385B" w:rsidRPr="005906FD" w:rsidRDefault="0025385B" w:rsidP="002538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4. Психологічна просвіта (батьківські збори, психолого-педагогічний консиліум, години спілкування тощо)</w:t>
      </w:r>
    </w:p>
    <w:p w:rsidR="0025385B" w:rsidRPr="004C0535" w:rsidRDefault="0025385B" w:rsidP="00253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4C0535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Перед нами ставились наступні завдання</w:t>
      </w:r>
    </w:p>
    <w:p w:rsidR="0025385B" w:rsidRPr="005906FD" w:rsidRDefault="0025385B" w:rsidP="004C05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вивчити характер адаптації п'ятикласників до навчання в школі другого ступеня; </w:t>
      </w: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особливості функціонування дитячих колективів (соціометричний статус учнів), моделювання динаміки      розвитку класів;</w:t>
      </w: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визначення мотивів учбової діяльності;</w:t>
      </w: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визначення рівня тривожності;</w:t>
      </w: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аналіз отриманих результатів;</w:t>
      </w: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опрацювання висновків та рекомендацій</w:t>
      </w:r>
    </w:p>
    <w:p w:rsidR="0025385B" w:rsidRPr="004C0535" w:rsidRDefault="0025385B" w:rsidP="00253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4C0535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Для цього використовувались наступні методики</w:t>
      </w:r>
    </w:p>
    <w:p w:rsidR="0025385B" w:rsidRPr="005906FD" w:rsidRDefault="0025385B" w:rsidP="0025385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Тест на визначення рівня самооцінки; </w:t>
      </w:r>
    </w:p>
    <w:p w:rsidR="0025385B" w:rsidRPr="005906FD" w:rsidRDefault="0025385B" w:rsidP="0025385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Методика: Діагностика мотивації школяра до навчання в школі Орлова;</w:t>
      </w:r>
    </w:p>
    <w:p w:rsidR="0025385B" w:rsidRPr="005906FD" w:rsidRDefault="0025385B" w:rsidP="0025385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«Соціометрія» (О.Киричук, Ю.</w:t>
      </w:r>
      <w:proofErr w:type="spellStart"/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Гільбух</w:t>
      </w:r>
      <w:proofErr w:type="spellEnd"/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25385B" w:rsidRPr="005906FD" w:rsidRDefault="0025385B" w:rsidP="0025385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Тест шкільної тривожності (</w:t>
      </w:r>
      <w:proofErr w:type="spellStart"/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Філіпс</w:t>
      </w:r>
      <w:proofErr w:type="spellEnd"/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25385B" w:rsidRPr="005906FD" w:rsidRDefault="0025385B" w:rsidP="0025385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Бесіда з учнями про їх </w:t>
      </w:r>
      <w:proofErr w:type="spellStart"/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</w:t>
      </w:r>
      <w:r w:rsidR="000C5A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пта</w:t>
      </w: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цію</w:t>
      </w:r>
      <w:proofErr w:type="spellEnd"/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навчання</w:t>
      </w:r>
    </w:p>
    <w:p w:rsidR="0025385B" w:rsidRPr="005906FD" w:rsidRDefault="0025385B" w:rsidP="00253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535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Самооцінка –</w:t>
      </w: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оцінка особистістю самої себе, своїх фізичних можливостей, власних якостей, своєї гідності та своїх недоліків,й можливість визначити своє місця серед інших людей, також це ступінь сприйняття себе хорошим, </w:t>
      </w: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компетентним, гідним поваги.</w:t>
      </w:r>
      <w:r w:rsidRPr="005906FD">
        <w:rPr>
          <w:rFonts w:ascii="Times New Roman" w:hAnsi="Times New Roman" w:cs="Times New Roman"/>
          <w:sz w:val="28"/>
          <w:szCs w:val="28"/>
        </w:rPr>
        <w:t xml:space="preserve"> Самооцінка є важливим регулятором поведінки людини, від нього залежать стосунки з оточуючими, критичність і вимогливість себе, ставлення до своїх успіхам і невдач.</w:t>
      </w:r>
    </w:p>
    <w:p w:rsidR="0025385B" w:rsidRPr="005906FD" w:rsidRDefault="00C04C2A" w:rsidP="00253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 xml:space="preserve"> </w:t>
      </w:r>
      <w:r w:rsidR="0025385B" w:rsidRPr="004C0535">
        <w:rPr>
          <w:rFonts w:ascii="Times New Roman" w:hAnsi="Times New Roman" w:cs="Times New Roman"/>
          <w:b/>
          <w:sz w:val="32"/>
          <w:szCs w:val="32"/>
        </w:rPr>
        <w:t xml:space="preserve"> Рекомендації щодо формування в учнів адекватної самооцінки</w:t>
      </w:r>
    </w:p>
    <w:p w:rsidR="0025385B" w:rsidRPr="005906FD" w:rsidRDefault="0025385B" w:rsidP="0025385B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умови для спілкування дітей у мікрогрупах (виконання спільної діяльності дітьми з низькою самооцінкою та адекватною)</w:t>
      </w:r>
    </w:p>
    <w:p w:rsidR="0025385B" w:rsidRPr="005906FD" w:rsidRDefault="0025385B" w:rsidP="0025385B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Розробити систему заохочень і нагород за наявні та можливі успіхи («альбом успіхів)</w:t>
      </w:r>
    </w:p>
    <w:p w:rsidR="0025385B" w:rsidRPr="005906FD" w:rsidRDefault="0025385B" w:rsidP="0025385B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Включення дитини в роботу різних гуртків (за інтересами)</w:t>
      </w:r>
    </w:p>
    <w:p w:rsidR="0025385B" w:rsidRPr="004C0535" w:rsidRDefault="0025385B" w:rsidP="00253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4C0535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Рекомендації щодо зниження тривожності</w:t>
      </w:r>
    </w:p>
    <w:p w:rsidR="0025385B" w:rsidRPr="005906FD" w:rsidRDefault="0025385B" w:rsidP="0025385B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потрібно загострювати увагу на невротичних  рухах, що видають внутрішню тривожність, це призведе до ще більшої емоційній нестабільності та невпевненості</w:t>
      </w:r>
    </w:p>
    <w:p w:rsidR="0025385B" w:rsidRPr="005906FD" w:rsidRDefault="0025385B" w:rsidP="0025385B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Треба допомогти дитині розслабитися, наприклад, задати інше запитання</w:t>
      </w:r>
    </w:p>
    <w:p w:rsidR="0025385B" w:rsidRPr="005906FD" w:rsidRDefault="0025385B" w:rsidP="0025385B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Опитування таких учнів потрібно починати в середині уроку </w:t>
      </w:r>
    </w:p>
    <w:p w:rsidR="00FD5BAB" w:rsidRPr="00C04C2A" w:rsidRDefault="0025385B" w:rsidP="005906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Підтримуйте візуальний контакт з дитиною</w:t>
      </w:r>
    </w:p>
    <w:p w:rsidR="00514678" w:rsidRDefault="00514678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678" w:rsidRPr="00514678" w:rsidRDefault="00514678" w:rsidP="005906FD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678">
        <w:rPr>
          <w:rFonts w:ascii="Times New Roman" w:hAnsi="Times New Roman" w:cs="Times New Roman"/>
          <w:b/>
          <w:sz w:val="32"/>
          <w:szCs w:val="32"/>
        </w:rPr>
        <w:t>6. Виступ соціального педагога. Результати досліджень.</w:t>
      </w:r>
    </w:p>
    <w:p w:rsidR="00BB5986" w:rsidRDefault="00514678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678">
        <w:rPr>
          <w:rFonts w:ascii="Times New Roman" w:hAnsi="Times New Roman" w:cs="Times New Roman"/>
          <w:sz w:val="28"/>
          <w:szCs w:val="28"/>
        </w:rPr>
        <w:t>Для цього використовувались наступні методики:</w:t>
      </w:r>
    </w:p>
    <w:p w:rsidR="00000000" w:rsidRPr="00514678" w:rsidRDefault="00514678" w:rsidP="0051467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678">
        <w:rPr>
          <w:rFonts w:ascii="Times New Roman" w:hAnsi="Times New Roman" w:cs="Times New Roman"/>
          <w:sz w:val="28"/>
          <w:szCs w:val="28"/>
        </w:rPr>
        <w:t>«Я переживаю в школі»</w:t>
      </w:r>
    </w:p>
    <w:p w:rsidR="00000000" w:rsidRPr="00514678" w:rsidRDefault="00514678" w:rsidP="0051467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678">
        <w:rPr>
          <w:rFonts w:ascii="Times New Roman" w:hAnsi="Times New Roman" w:cs="Times New Roman"/>
          <w:sz w:val="28"/>
          <w:szCs w:val="28"/>
        </w:rPr>
        <w:t>«Ставлення до навчальних предметів»</w:t>
      </w:r>
    </w:p>
    <w:p w:rsidR="00000000" w:rsidRPr="00514678" w:rsidRDefault="00514678" w:rsidP="0051467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678">
        <w:rPr>
          <w:rFonts w:ascii="Times New Roman" w:hAnsi="Times New Roman" w:cs="Times New Roman"/>
          <w:sz w:val="28"/>
          <w:szCs w:val="28"/>
        </w:rPr>
        <w:t>«Риси ідеального вчителя»</w:t>
      </w:r>
    </w:p>
    <w:p w:rsidR="00000000" w:rsidRPr="00514678" w:rsidRDefault="00514678" w:rsidP="0051467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678">
        <w:rPr>
          <w:rFonts w:ascii="Times New Roman" w:hAnsi="Times New Roman" w:cs="Times New Roman"/>
          <w:sz w:val="28"/>
          <w:szCs w:val="28"/>
        </w:rPr>
        <w:t xml:space="preserve">«Автономність-залежність    </w:t>
      </w:r>
      <w:r w:rsidRPr="00514678">
        <w:rPr>
          <w:rFonts w:ascii="Times New Roman" w:hAnsi="Times New Roman" w:cs="Times New Roman"/>
          <w:sz w:val="28"/>
          <w:szCs w:val="28"/>
        </w:rPr>
        <w:t>особистості у навчальній діяльності»</w:t>
      </w:r>
    </w:p>
    <w:p w:rsidR="00514678" w:rsidRPr="00514678" w:rsidRDefault="00514678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4C2A" w:rsidRPr="00514678" w:rsidRDefault="00514678" w:rsidP="005906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678">
        <w:rPr>
          <w:rFonts w:ascii="Times New Roman" w:hAnsi="Times New Roman" w:cs="Times New Roman"/>
          <w:b/>
          <w:sz w:val="28"/>
          <w:szCs w:val="28"/>
        </w:rPr>
        <w:t>Розминка</w:t>
      </w:r>
    </w:p>
    <w:p w:rsidR="00C04C2A" w:rsidRPr="005906FD" w:rsidRDefault="00C04C2A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 xml:space="preserve">Я  вам зараз зачитаю </w:t>
      </w:r>
      <w:proofErr w:type="spellStart"/>
      <w:r w:rsidRPr="005906FD">
        <w:rPr>
          <w:rFonts w:ascii="Times New Roman" w:hAnsi="Times New Roman" w:cs="Times New Roman"/>
          <w:sz w:val="28"/>
          <w:szCs w:val="28"/>
        </w:rPr>
        <w:t>сенкани</w:t>
      </w:r>
      <w:proofErr w:type="spellEnd"/>
      <w:r w:rsidRPr="005906FD">
        <w:rPr>
          <w:rFonts w:ascii="Times New Roman" w:hAnsi="Times New Roman" w:cs="Times New Roman"/>
          <w:sz w:val="28"/>
          <w:szCs w:val="28"/>
        </w:rPr>
        <w:t xml:space="preserve"> дітей про вчителя. 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УЧИТЕЛЬ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ДОБРИЙ, МУДРИЙ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НАВЧАЄ, ВИХОВУЄ, ЛЮБИТЬ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УЧИТЬ І ВИХОВУЄ ВСІХ НАС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lastRenderedPageBreak/>
        <w:t>МІЙ ДРУГ</w:t>
      </w:r>
    </w:p>
    <w:p w:rsidR="00BB5986" w:rsidRPr="005906FD" w:rsidRDefault="00514678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678">
        <w:rPr>
          <w:rFonts w:ascii="Times New Roman" w:hAnsi="Times New Roman" w:cs="Times New Roman"/>
          <w:sz w:val="28"/>
          <w:szCs w:val="28"/>
        </w:rPr>
        <w:t>Для цього використовувались наступні методики: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УЧИТЕЛЬ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ЛЮБИМИЙ, ЦІКАВИЙ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РОЗПОВІДАЄ, ОПИТУЄ,ПОВЧАЄ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ЗАВЖДИ ВИПРАВЛЯЄ НАШІ ПОМИЛКИ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МУДРІСТЬ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УЧИТЕЛЬ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РОЗУМНИЙ,ЧЕСНИЙ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ПИШЕ, ЧИТАЄ, РАХУЄ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РАДІЄ УСПІХАМ, ПЕРЕЖИВАЄ НЕВДАЧАМ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НАЙКРАЩА ЛЮДИНА У СВІТІ!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3A1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 xml:space="preserve"> Я пропоную кожній групі на знак закінчення роботи скласти свій </w:t>
      </w:r>
      <w:proofErr w:type="spellStart"/>
      <w:r w:rsidRPr="005906FD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Pr="005906FD">
        <w:rPr>
          <w:rFonts w:ascii="Times New Roman" w:hAnsi="Times New Roman" w:cs="Times New Roman"/>
          <w:sz w:val="28"/>
          <w:szCs w:val="28"/>
        </w:rPr>
        <w:t xml:space="preserve"> про учня-п'ятикласника очами учня 5-го класу (поставити себе на місце учня). </w:t>
      </w:r>
    </w:p>
    <w:p w:rsidR="009523A1" w:rsidRPr="005906FD" w:rsidRDefault="009523A1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3A1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 xml:space="preserve">І група уявить себе відмінником, </w:t>
      </w:r>
    </w:p>
    <w:p w:rsidR="009523A1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 xml:space="preserve">ІІ - учнем, який вчиться на достатньому рівні, </w:t>
      </w:r>
    </w:p>
    <w:p w:rsidR="009523A1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 xml:space="preserve">ІІІ - проблемною дитиною. 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 xml:space="preserve">Нагадую, що </w:t>
      </w:r>
      <w:proofErr w:type="spellStart"/>
      <w:r w:rsidRPr="005906FD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Pr="005906FD">
        <w:rPr>
          <w:rFonts w:ascii="Times New Roman" w:hAnsi="Times New Roman" w:cs="Times New Roman"/>
          <w:sz w:val="28"/>
          <w:szCs w:val="28"/>
        </w:rPr>
        <w:t xml:space="preserve"> - вірш, у якому п'ять неримованих рядків.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Хто? П'ЯТИКЛАСНИК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 xml:space="preserve">Який? ..., ... 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Що робить? ..., ... , ...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Речення? ...  ...  ...  ...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>Синонім до першого слова ...</w:t>
      </w: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FD">
        <w:rPr>
          <w:rFonts w:ascii="Times New Roman" w:hAnsi="Times New Roman" w:cs="Times New Roman"/>
          <w:sz w:val="28"/>
          <w:szCs w:val="28"/>
        </w:rPr>
        <w:t xml:space="preserve">Групи складають і зачитують </w:t>
      </w:r>
      <w:proofErr w:type="spellStart"/>
      <w:r w:rsidRPr="005906FD">
        <w:rPr>
          <w:rFonts w:ascii="Times New Roman" w:hAnsi="Times New Roman" w:cs="Times New Roman"/>
          <w:sz w:val="28"/>
          <w:szCs w:val="28"/>
        </w:rPr>
        <w:t>сенкани</w:t>
      </w:r>
      <w:proofErr w:type="spellEnd"/>
      <w:r w:rsidRPr="005906FD">
        <w:rPr>
          <w:rFonts w:ascii="Times New Roman" w:hAnsi="Times New Roman" w:cs="Times New Roman"/>
          <w:sz w:val="28"/>
          <w:szCs w:val="28"/>
        </w:rPr>
        <w:t>.</w:t>
      </w:r>
    </w:p>
    <w:p w:rsidR="00BB5986" w:rsidRPr="005906FD" w:rsidRDefault="00BB5986" w:rsidP="005906FD">
      <w:pPr>
        <w:shd w:val="clear" w:color="auto" w:fill="FFFFFF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86" w:rsidRPr="005906FD" w:rsidRDefault="00BB5986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8E" w:rsidRPr="000C5A11" w:rsidRDefault="004C0535" w:rsidP="000C5A11">
      <w:pPr>
        <w:spacing w:after="0" w:line="360" w:lineRule="auto"/>
        <w:ind w:firstLine="21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4C0535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lastRenderedPageBreak/>
        <w:t>Рекомендації</w:t>
      </w:r>
      <w:r w:rsidR="001D698E"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1D698E" w:rsidRPr="005906FD" w:rsidRDefault="001D698E" w:rsidP="005906F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2.Врахувати рівні розвитку загальних розумових здібностей, процесів пізнавальної діяльності, характерологіч</w:t>
      </w:r>
      <w:r w:rsidR="003959A4"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ні особливості 5-класників у НВП</w:t>
      </w: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сприяти позитивній динаміці розвитку. </w:t>
      </w:r>
      <w:r w:rsidRPr="005906F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Проводять педагоги впродовж навчального року.</w:t>
      </w:r>
    </w:p>
    <w:p w:rsidR="001D698E" w:rsidRPr="005906FD" w:rsidRDefault="001D698E" w:rsidP="005906F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3.Організувати розвивальні заняття «груп ризику» 5-класників. </w:t>
      </w:r>
      <w:r w:rsidRPr="005906F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Проводить соціальний педагог. Протягом ІІ семестру.</w:t>
      </w:r>
    </w:p>
    <w:p w:rsidR="001D698E" w:rsidRPr="005906FD" w:rsidRDefault="001D698E" w:rsidP="005906F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4.Організувати повторне діагностичне дослідження змін в адаптаційному процесі, провести якісний аналіз отриманих результатів.</w:t>
      </w:r>
      <w:r w:rsidRPr="005906F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Практичний психолог, соціальний педагог. Лютий.</w:t>
      </w:r>
    </w:p>
    <w:p w:rsidR="001D698E" w:rsidRPr="005906FD" w:rsidRDefault="001D698E" w:rsidP="005906F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5.</w:t>
      </w: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Звертати увагу на дітей, які виховуються у неповних сім’ях . </w:t>
      </w:r>
      <w:r w:rsidRPr="005906F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Проводять класний керівник,</w:t>
      </w:r>
      <w:proofErr w:type="spellStart"/>
      <w:r w:rsidR="000C5A1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соц</w:t>
      </w:r>
      <w:proofErr w:type="spellEnd"/>
      <w:r w:rsidR="000C5A1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</w:t>
      </w:r>
      <w:proofErr w:type="spellStart"/>
      <w:r w:rsidR="000C5A1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>альний</w:t>
      </w:r>
      <w:proofErr w:type="spellEnd"/>
      <w:r w:rsidR="000C5A11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 xml:space="preserve"> педагог </w:t>
      </w:r>
      <w:r w:rsidRPr="005906F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 Постійно.</w:t>
      </w:r>
    </w:p>
    <w:p w:rsidR="001D698E" w:rsidRPr="005906FD" w:rsidRDefault="001D698E" w:rsidP="005906F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6.Під час НВП та на уроках фізичної культури, під час позаурочних, позашкільних заходів, враховувати стан здоров’я школярів. </w:t>
      </w:r>
      <w:r w:rsidRPr="005906F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Проводять класний керівник та педагоги. Постійно.</w:t>
      </w:r>
    </w:p>
    <w:p w:rsidR="001D698E" w:rsidRPr="005906FD" w:rsidRDefault="001D698E" w:rsidP="005906F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7.Бібліотекарю, педагогам розвивати читацькі інтереси 5-класників. </w:t>
      </w:r>
      <w:r w:rsidRPr="005906F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Проводить бібліотекар. Постійно.</w:t>
      </w:r>
    </w:p>
    <w:p w:rsidR="001D698E" w:rsidRPr="005906FD" w:rsidRDefault="001D698E" w:rsidP="005906F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8.Заступнику директора з НВР – аналізувати перевірені зошити класні журнали, відвідувати класні години й уроки для відстеження завантаженості учнів, урахувати особливості адаптаційного процесу, відстежити взаємодію вчителів та учнів з урахуванням рекомендацій. </w:t>
      </w:r>
    </w:p>
    <w:p w:rsidR="001D698E" w:rsidRPr="005906FD" w:rsidRDefault="001D698E" w:rsidP="005906F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9.Класному керівнику та практичному психологу розробити заходи всебічного вивчення кожної дитини та соціально-психологічного патронату учнів 5-го класу.</w:t>
      </w:r>
    </w:p>
    <w:p w:rsidR="001D698E" w:rsidRPr="005906FD" w:rsidRDefault="001D698E" w:rsidP="005906F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10.Класному керівнику – проводити відповідальні класні години для покращення неформальних стосунків між дітьми з використанням активних форм роботи.</w:t>
      </w:r>
    </w:p>
    <w:p w:rsidR="001D698E" w:rsidRPr="005906FD" w:rsidRDefault="001D698E" w:rsidP="005906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06F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115B2C" w:rsidRPr="005906FD" w:rsidRDefault="00115B2C" w:rsidP="005906FD">
      <w:pPr>
        <w:pStyle w:val="3"/>
        <w:spacing w:line="360" w:lineRule="auto"/>
        <w:jc w:val="both"/>
        <w:rPr>
          <w:szCs w:val="28"/>
        </w:rPr>
      </w:pPr>
    </w:p>
    <w:p w:rsidR="00443BB8" w:rsidRPr="005906FD" w:rsidRDefault="00443BB8" w:rsidP="005906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1515" w:rsidRPr="005906FD" w:rsidRDefault="00111515" w:rsidP="00590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1515" w:rsidRPr="005906FD" w:rsidSect="00BA74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EDE"/>
    <w:multiLevelType w:val="hybridMultilevel"/>
    <w:tmpl w:val="90AECAFE"/>
    <w:lvl w:ilvl="0" w:tplc="20966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E1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6D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81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0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E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6C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86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6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102B3F"/>
    <w:multiLevelType w:val="hybridMultilevel"/>
    <w:tmpl w:val="E9CE338C"/>
    <w:lvl w:ilvl="0" w:tplc="AECEA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2636"/>
    <w:multiLevelType w:val="hybridMultilevel"/>
    <w:tmpl w:val="5440876C"/>
    <w:lvl w:ilvl="0" w:tplc="D2C46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42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01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29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EF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4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C6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C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8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AD4419"/>
    <w:multiLevelType w:val="singleLevel"/>
    <w:tmpl w:val="25349D0A"/>
    <w:lvl w:ilvl="0">
      <w:start w:val="1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237E40B2"/>
    <w:multiLevelType w:val="singleLevel"/>
    <w:tmpl w:val="B9A6A49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4ABD7C11"/>
    <w:multiLevelType w:val="hybridMultilevel"/>
    <w:tmpl w:val="DCA6778E"/>
    <w:lvl w:ilvl="0" w:tplc="1A126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860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44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EC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449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8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2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25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4F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2445A0"/>
    <w:multiLevelType w:val="multilevel"/>
    <w:tmpl w:val="860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C6076"/>
    <w:multiLevelType w:val="hybridMultilevel"/>
    <w:tmpl w:val="A4329460"/>
    <w:lvl w:ilvl="0" w:tplc="AE825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00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06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0A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42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4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E3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85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E84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6C087C"/>
    <w:multiLevelType w:val="multilevel"/>
    <w:tmpl w:val="582E3A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D7801DF"/>
    <w:multiLevelType w:val="hybridMultilevel"/>
    <w:tmpl w:val="D7DEE5BC"/>
    <w:lvl w:ilvl="0" w:tplc="F4DC587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4A65FF"/>
    <w:multiLevelType w:val="hybridMultilevel"/>
    <w:tmpl w:val="74FA37FC"/>
    <w:lvl w:ilvl="0" w:tplc="4736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08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409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47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EA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A5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92E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26A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2C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3CE2DC5"/>
    <w:multiLevelType w:val="hybridMultilevel"/>
    <w:tmpl w:val="10FA9B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D3D9D"/>
    <w:multiLevelType w:val="hybridMultilevel"/>
    <w:tmpl w:val="E4260400"/>
    <w:lvl w:ilvl="0" w:tplc="E9E80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2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E3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2F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6E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28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82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84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700F1"/>
    <w:rsid w:val="000C283E"/>
    <w:rsid w:val="000C5A11"/>
    <w:rsid w:val="00111515"/>
    <w:rsid w:val="00115B2C"/>
    <w:rsid w:val="001D698E"/>
    <w:rsid w:val="0025385B"/>
    <w:rsid w:val="00260642"/>
    <w:rsid w:val="0031044F"/>
    <w:rsid w:val="00333F7D"/>
    <w:rsid w:val="003959A4"/>
    <w:rsid w:val="003C0F67"/>
    <w:rsid w:val="00443BB8"/>
    <w:rsid w:val="004C0535"/>
    <w:rsid w:val="00514678"/>
    <w:rsid w:val="005906FD"/>
    <w:rsid w:val="005F3A4E"/>
    <w:rsid w:val="00604F61"/>
    <w:rsid w:val="00643B3A"/>
    <w:rsid w:val="007A212B"/>
    <w:rsid w:val="00861F94"/>
    <w:rsid w:val="008A546C"/>
    <w:rsid w:val="008E3125"/>
    <w:rsid w:val="008E6794"/>
    <w:rsid w:val="00916383"/>
    <w:rsid w:val="009523A1"/>
    <w:rsid w:val="009700F1"/>
    <w:rsid w:val="009A454D"/>
    <w:rsid w:val="009E489B"/>
    <w:rsid w:val="00A12F91"/>
    <w:rsid w:val="00A54DBE"/>
    <w:rsid w:val="00A92CF1"/>
    <w:rsid w:val="00B3104D"/>
    <w:rsid w:val="00BA7471"/>
    <w:rsid w:val="00BB5986"/>
    <w:rsid w:val="00C04C2A"/>
    <w:rsid w:val="00C2228C"/>
    <w:rsid w:val="00C51C64"/>
    <w:rsid w:val="00C7754C"/>
    <w:rsid w:val="00CD5961"/>
    <w:rsid w:val="00E04C40"/>
    <w:rsid w:val="00E2085E"/>
    <w:rsid w:val="00E4045B"/>
    <w:rsid w:val="00EC7C96"/>
    <w:rsid w:val="00EE5A23"/>
    <w:rsid w:val="00F2544A"/>
    <w:rsid w:val="00FB67A6"/>
    <w:rsid w:val="00FD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9A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15B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15B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3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7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</dc:creator>
  <cp:keywords/>
  <dc:description/>
  <cp:lastModifiedBy>Admin</cp:lastModifiedBy>
  <cp:revision>33</cp:revision>
  <dcterms:created xsi:type="dcterms:W3CDTF">2013-10-26T16:09:00Z</dcterms:created>
  <dcterms:modified xsi:type="dcterms:W3CDTF">2013-10-31T07:48:00Z</dcterms:modified>
</cp:coreProperties>
</file>